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C4E672" w:themeColor="accent1" w:themeTint="99"/>
  <w:body>
    <w:p w14:paraId="6F5C527C" w14:textId="75AF2D0D" w:rsidR="00882878" w:rsidRPr="00112579" w:rsidRDefault="00CF5DB8" w:rsidP="00F55339">
      <w:pPr>
        <w:jc w:val="center"/>
        <w:rPr>
          <w:b/>
          <w:color w:val="444E55" w:themeColor="text2" w:themeShade="BF"/>
          <w:sz w:val="52"/>
          <w:szCs w:val="52"/>
        </w:rPr>
      </w:pPr>
      <w:r>
        <w:rPr>
          <w:rFonts w:hint="eastAsia"/>
          <w:b/>
          <w:noProof/>
          <w:sz w:val="36"/>
          <w:szCs w:val="36"/>
        </w:rPr>
        <w:drawing>
          <wp:anchor distT="0" distB="0" distL="114300" distR="114300" simplePos="0" relativeHeight="251658240" behindDoc="1" locked="0" layoutInCell="1" allowOverlap="1" wp14:anchorId="68A17511" wp14:editId="15150C42">
            <wp:simplePos x="0" y="0"/>
            <wp:positionH relativeFrom="column">
              <wp:posOffset>3654425</wp:posOffset>
            </wp:positionH>
            <wp:positionV relativeFrom="paragraph">
              <wp:posOffset>565150</wp:posOffset>
            </wp:positionV>
            <wp:extent cx="1899285" cy="2498090"/>
            <wp:effectExtent l="0" t="0" r="5715" b="0"/>
            <wp:wrapTight wrapText="bothSides">
              <wp:wrapPolygon edited="0">
                <wp:start x="0" y="0"/>
                <wp:lineTo x="0" y="21413"/>
                <wp:lineTo x="21448" y="21413"/>
                <wp:lineTo x="21448" y="0"/>
                <wp:lineTo x="0" y="0"/>
              </wp:wrapPolygon>
            </wp:wrapTight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Q截图20220410105018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9285" cy="24980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F4942">
        <w:rPr>
          <w:rFonts w:hint="eastAsia"/>
          <w:b/>
          <w:color w:val="2D3439" w:themeColor="text2" w:themeShade="80"/>
          <w:sz w:val="52"/>
          <w:szCs w:val="52"/>
        </w:rPr>
        <w:t>清新</w:t>
      </w:r>
      <w:r w:rsidR="009275D2" w:rsidRPr="00112579">
        <w:rPr>
          <w:rFonts w:hint="eastAsia"/>
          <w:b/>
          <w:color w:val="2D3439" w:themeColor="text2" w:themeShade="80"/>
          <w:sz w:val="52"/>
          <w:szCs w:val="52"/>
        </w:rPr>
        <w:t>手提包</w:t>
      </w:r>
    </w:p>
    <w:p w14:paraId="43D556A2" w14:textId="77777777" w:rsidR="009275D2" w:rsidRDefault="009275D2"/>
    <w:p w14:paraId="6A695ACB" w14:textId="77777777" w:rsidR="009275D2" w:rsidRPr="00112579" w:rsidRDefault="009275D2">
      <w:pPr>
        <w:rPr>
          <w:b/>
          <w:color w:val="2D3439" w:themeColor="text2" w:themeShade="80"/>
          <w:sz w:val="36"/>
          <w:szCs w:val="36"/>
        </w:rPr>
      </w:pPr>
      <w:r w:rsidRPr="00112579">
        <w:rPr>
          <w:rFonts w:hint="eastAsia"/>
          <w:b/>
          <w:color w:val="2D3439" w:themeColor="text2" w:themeShade="80"/>
          <w:sz w:val="36"/>
          <w:szCs w:val="36"/>
        </w:rPr>
        <w:t>准备材料</w:t>
      </w:r>
    </w:p>
    <w:p w14:paraId="66CD04B2" w14:textId="77777777" w:rsidR="009275D2" w:rsidRPr="00112579" w:rsidRDefault="009275D2">
      <w:pPr>
        <w:rPr>
          <w:color w:val="2D3439" w:themeColor="text2" w:themeShade="80"/>
          <w:sz w:val="24"/>
          <w:szCs w:val="24"/>
        </w:rPr>
      </w:pPr>
      <w:proofErr w:type="gramStart"/>
      <w:r w:rsidRPr="00112579">
        <w:rPr>
          <w:rFonts w:hint="eastAsia"/>
          <w:color w:val="2D3439" w:themeColor="text2" w:themeShade="80"/>
          <w:sz w:val="24"/>
          <w:szCs w:val="24"/>
        </w:rPr>
        <w:t>表布</w:t>
      </w:r>
      <w:proofErr w:type="gramEnd"/>
      <w:r w:rsidRPr="00112579">
        <w:rPr>
          <w:rFonts w:hint="eastAsia"/>
          <w:color w:val="2D3439" w:themeColor="text2" w:themeShade="80"/>
          <w:sz w:val="24"/>
          <w:szCs w:val="24"/>
        </w:rPr>
        <w:t>: 50cm*</w:t>
      </w:r>
      <w:r w:rsidRPr="00112579">
        <w:rPr>
          <w:rFonts w:hint="eastAsia"/>
          <w:color w:val="2D3439" w:themeColor="text2" w:themeShade="80"/>
          <w:sz w:val="24"/>
          <w:szCs w:val="24"/>
        </w:rPr>
        <w:t>门幅</w:t>
      </w:r>
      <w:r w:rsidRPr="00112579">
        <w:rPr>
          <w:rFonts w:hint="eastAsia"/>
          <w:color w:val="2D3439" w:themeColor="text2" w:themeShade="80"/>
          <w:sz w:val="24"/>
          <w:szCs w:val="24"/>
        </w:rPr>
        <w:t>(</w:t>
      </w:r>
      <w:r w:rsidRPr="00112579">
        <w:rPr>
          <w:rFonts w:hint="eastAsia"/>
          <w:color w:val="2D3439" w:themeColor="text2" w:themeShade="80"/>
          <w:sz w:val="24"/>
          <w:szCs w:val="24"/>
        </w:rPr>
        <w:t>半米布</w:t>
      </w:r>
      <w:r w:rsidRPr="00112579">
        <w:rPr>
          <w:rFonts w:hint="eastAsia"/>
          <w:color w:val="2D3439" w:themeColor="text2" w:themeShade="80"/>
          <w:sz w:val="24"/>
          <w:szCs w:val="24"/>
        </w:rPr>
        <w:t>)</w:t>
      </w:r>
    </w:p>
    <w:p w14:paraId="623A1088" w14:textId="77777777" w:rsidR="009275D2" w:rsidRPr="00112579" w:rsidRDefault="009275D2">
      <w:pPr>
        <w:rPr>
          <w:color w:val="2D3439" w:themeColor="text2" w:themeShade="80"/>
          <w:sz w:val="24"/>
          <w:szCs w:val="24"/>
        </w:rPr>
      </w:pPr>
      <w:r w:rsidRPr="00112579">
        <w:rPr>
          <w:rFonts w:hint="eastAsia"/>
          <w:color w:val="2D3439" w:themeColor="text2" w:themeShade="80"/>
          <w:sz w:val="24"/>
          <w:szCs w:val="24"/>
        </w:rPr>
        <w:t>里布</w:t>
      </w:r>
      <w:r w:rsidRPr="00112579">
        <w:rPr>
          <w:rFonts w:hint="eastAsia"/>
          <w:color w:val="2D3439" w:themeColor="text2" w:themeShade="80"/>
          <w:sz w:val="24"/>
          <w:szCs w:val="24"/>
        </w:rPr>
        <w:t>: 40cm*</w:t>
      </w:r>
      <w:r w:rsidRPr="00112579">
        <w:rPr>
          <w:rFonts w:hint="eastAsia"/>
          <w:color w:val="2D3439" w:themeColor="text2" w:themeShade="80"/>
          <w:sz w:val="24"/>
          <w:szCs w:val="24"/>
        </w:rPr>
        <w:t>门幅</w:t>
      </w:r>
    </w:p>
    <w:p w14:paraId="68991283" w14:textId="77777777" w:rsidR="009275D2" w:rsidRPr="00112579" w:rsidRDefault="009275D2">
      <w:pPr>
        <w:rPr>
          <w:color w:val="2D3439" w:themeColor="text2" w:themeShade="80"/>
          <w:sz w:val="24"/>
          <w:szCs w:val="24"/>
        </w:rPr>
      </w:pPr>
      <w:r w:rsidRPr="00112579">
        <w:rPr>
          <w:rFonts w:hint="eastAsia"/>
          <w:color w:val="2D3439" w:themeColor="text2" w:themeShade="80"/>
          <w:sz w:val="24"/>
          <w:szCs w:val="24"/>
        </w:rPr>
        <w:t>铺棉</w:t>
      </w:r>
      <w:r w:rsidR="00E56E9C" w:rsidRPr="00112579">
        <w:rPr>
          <w:rFonts w:hint="eastAsia"/>
          <w:color w:val="2D3439" w:themeColor="text2" w:themeShade="80"/>
          <w:sz w:val="24"/>
          <w:szCs w:val="24"/>
        </w:rPr>
        <w:t>（单面带胶）</w:t>
      </w:r>
      <w:r w:rsidRPr="00112579">
        <w:rPr>
          <w:rFonts w:hint="eastAsia"/>
          <w:color w:val="2D3439" w:themeColor="text2" w:themeShade="80"/>
          <w:sz w:val="24"/>
          <w:szCs w:val="24"/>
        </w:rPr>
        <w:t>: 40cm*</w:t>
      </w:r>
      <w:r w:rsidRPr="00112579">
        <w:rPr>
          <w:rFonts w:hint="eastAsia"/>
          <w:color w:val="2D3439" w:themeColor="text2" w:themeShade="80"/>
          <w:sz w:val="24"/>
          <w:szCs w:val="24"/>
        </w:rPr>
        <w:t>门幅</w:t>
      </w:r>
    </w:p>
    <w:p w14:paraId="53681503" w14:textId="77777777" w:rsidR="009275D2" w:rsidRPr="00112579" w:rsidRDefault="009275D2">
      <w:pPr>
        <w:rPr>
          <w:color w:val="2D3439" w:themeColor="text2" w:themeShade="80"/>
          <w:sz w:val="24"/>
          <w:szCs w:val="24"/>
        </w:rPr>
      </w:pPr>
      <w:r w:rsidRPr="00112579">
        <w:rPr>
          <w:rFonts w:hint="eastAsia"/>
          <w:color w:val="2D3439" w:themeColor="text2" w:themeShade="80"/>
          <w:sz w:val="24"/>
          <w:szCs w:val="24"/>
        </w:rPr>
        <w:t>*</w:t>
      </w:r>
      <w:r w:rsidRPr="00112579">
        <w:rPr>
          <w:rFonts w:hint="eastAsia"/>
          <w:color w:val="2D3439" w:themeColor="text2" w:themeShade="80"/>
          <w:sz w:val="24"/>
          <w:szCs w:val="24"/>
        </w:rPr>
        <w:t>一般布</w:t>
      </w:r>
      <w:proofErr w:type="gramStart"/>
      <w:r w:rsidRPr="00112579">
        <w:rPr>
          <w:rFonts w:hint="eastAsia"/>
          <w:color w:val="2D3439" w:themeColor="text2" w:themeShade="80"/>
          <w:sz w:val="24"/>
          <w:szCs w:val="24"/>
        </w:rPr>
        <w:t>和铺棉的</w:t>
      </w:r>
      <w:proofErr w:type="gramEnd"/>
      <w:r w:rsidRPr="00112579">
        <w:rPr>
          <w:rFonts w:hint="eastAsia"/>
          <w:color w:val="2D3439" w:themeColor="text2" w:themeShade="80"/>
          <w:sz w:val="24"/>
          <w:szCs w:val="24"/>
        </w:rPr>
        <w:t>门幅为</w:t>
      </w:r>
      <w:r w:rsidRPr="00112579">
        <w:rPr>
          <w:rFonts w:hint="eastAsia"/>
          <w:color w:val="2D3439" w:themeColor="text2" w:themeShade="80"/>
          <w:sz w:val="24"/>
          <w:szCs w:val="24"/>
        </w:rPr>
        <w:t>:100~110cm</w:t>
      </w:r>
    </w:p>
    <w:p w14:paraId="5AFB03BB" w14:textId="77777777" w:rsidR="009275D2" w:rsidRPr="00112579" w:rsidRDefault="009275D2">
      <w:pPr>
        <w:rPr>
          <w:color w:val="2D3439" w:themeColor="text2" w:themeShade="80"/>
          <w:sz w:val="24"/>
          <w:szCs w:val="24"/>
        </w:rPr>
      </w:pPr>
      <w:r w:rsidRPr="00112579">
        <w:rPr>
          <w:rFonts w:hint="eastAsia"/>
          <w:color w:val="2D3439" w:themeColor="text2" w:themeShade="80"/>
          <w:sz w:val="24"/>
          <w:szCs w:val="24"/>
        </w:rPr>
        <w:t>装饰花边</w:t>
      </w:r>
      <w:r w:rsidRPr="00112579">
        <w:rPr>
          <w:rFonts w:hint="eastAsia"/>
          <w:color w:val="2D3439" w:themeColor="text2" w:themeShade="80"/>
          <w:sz w:val="24"/>
          <w:szCs w:val="24"/>
        </w:rPr>
        <w:t>: 1</w:t>
      </w:r>
      <w:r w:rsidRPr="00112579">
        <w:rPr>
          <w:rFonts w:hint="eastAsia"/>
          <w:color w:val="2D3439" w:themeColor="text2" w:themeShade="80"/>
          <w:sz w:val="24"/>
          <w:szCs w:val="24"/>
        </w:rPr>
        <w:t>米</w:t>
      </w:r>
    </w:p>
    <w:p w14:paraId="6ACB0F7F" w14:textId="77777777" w:rsidR="009275D2" w:rsidRPr="00112579" w:rsidRDefault="009275D2">
      <w:pPr>
        <w:rPr>
          <w:color w:val="2D3439" w:themeColor="text2" w:themeShade="80"/>
          <w:sz w:val="24"/>
          <w:szCs w:val="24"/>
        </w:rPr>
      </w:pPr>
      <w:proofErr w:type="gramStart"/>
      <w:r w:rsidRPr="00112579">
        <w:rPr>
          <w:rFonts w:hint="eastAsia"/>
          <w:color w:val="2D3439" w:themeColor="text2" w:themeShade="80"/>
          <w:sz w:val="24"/>
          <w:szCs w:val="24"/>
        </w:rPr>
        <w:t>磁力吸扣</w:t>
      </w:r>
      <w:proofErr w:type="gramEnd"/>
      <w:r w:rsidRPr="00112579">
        <w:rPr>
          <w:rFonts w:hint="eastAsia"/>
          <w:color w:val="2D3439" w:themeColor="text2" w:themeShade="80"/>
          <w:sz w:val="24"/>
          <w:szCs w:val="24"/>
        </w:rPr>
        <w:t>: 1</w:t>
      </w:r>
      <w:r w:rsidRPr="00112579">
        <w:rPr>
          <w:rFonts w:hint="eastAsia"/>
          <w:color w:val="2D3439" w:themeColor="text2" w:themeShade="80"/>
          <w:sz w:val="24"/>
          <w:szCs w:val="24"/>
        </w:rPr>
        <w:t>对</w:t>
      </w:r>
    </w:p>
    <w:p w14:paraId="0B1E70ED" w14:textId="77777777" w:rsidR="009275D2" w:rsidRPr="00112579" w:rsidRDefault="009275D2">
      <w:pPr>
        <w:rPr>
          <w:color w:val="2D3439" w:themeColor="text2" w:themeShade="80"/>
        </w:rPr>
      </w:pPr>
    </w:p>
    <w:p w14:paraId="29DEFC41" w14:textId="77777777" w:rsidR="009275D2" w:rsidRPr="00112579" w:rsidRDefault="009275D2">
      <w:pPr>
        <w:rPr>
          <w:b/>
          <w:color w:val="2D3439" w:themeColor="text2" w:themeShade="80"/>
          <w:sz w:val="36"/>
          <w:szCs w:val="36"/>
        </w:rPr>
      </w:pPr>
      <w:r w:rsidRPr="00112579">
        <w:rPr>
          <w:rFonts w:hint="eastAsia"/>
          <w:b/>
          <w:color w:val="2D3439" w:themeColor="text2" w:themeShade="80"/>
          <w:sz w:val="36"/>
          <w:szCs w:val="36"/>
        </w:rPr>
        <w:t>制作步骤</w:t>
      </w:r>
    </w:p>
    <w:p w14:paraId="6A802061" w14:textId="77777777" w:rsidR="009275D2" w:rsidRPr="00112579" w:rsidRDefault="00E56E9C" w:rsidP="00E56E9C">
      <w:pPr>
        <w:pStyle w:val="a3"/>
        <w:numPr>
          <w:ilvl w:val="0"/>
          <w:numId w:val="1"/>
        </w:numPr>
        <w:ind w:firstLineChars="0"/>
        <w:rPr>
          <w:color w:val="2D3439" w:themeColor="text2" w:themeShade="80"/>
          <w:sz w:val="24"/>
          <w:szCs w:val="24"/>
        </w:rPr>
      </w:pPr>
      <w:r w:rsidRPr="00112579">
        <w:rPr>
          <w:rFonts w:hint="eastAsia"/>
          <w:color w:val="2D3439" w:themeColor="text2" w:themeShade="80"/>
          <w:sz w:val="24"/>
          <w:szCs w:val="24"/>
        </w:rPr>
        <w:t>制作型纸</w:t>
      </w:r>
      <w:r w:rsidRPr="00112579">
        <w:rPr>
          <w:rFonts w:hint="eastAsia"/>
          <w:color w:val="2D3439" w:themeColor="text2" w:themeShade="80"/>
          <w:sz w:val="24"/>
          <w:szCs w:val="24"/>
        </w:rPr>
        <w:t>(</w:t>
      </w:r>
      <w:r w:rsidRPr="00112579">
        <w:rPr>
          <w:rFonts w:hint="eastAsia"/>
          <w:color w:val="2D3439" w:themeColor="text2" w:themeShade="80"/>
          <w:sz w:val="24"/>
          <w:szCs w:val="24"/>
        </w:rPr>
        <w:t>请参考型</w:t>
      </w:r>
      <w:proofErr w:type="gramStart"/>
      <w:r w:rsidRPr="00112579">
        <w:rPr>
          <w:rFonts w:hint="eastAsia"/>
          <w:color w:val="2D3439" w:themeColor="text2" w:themeShade="80"/>
          <w:sz w:val="24"/>
          <w:szCs w:val="24"/>
        </w:rPr>
        <w:t>纸图片</w:t>
      </w:r>
      <w:proofErr w:type="gramEnd"/>
      <w:r w:rsidRPr="00112579">
        <w:rPr>
          <w:rFonts w:hint="eastAsia"/>
          <w:color w:val="2D3439" w:themeColor="text2" w:themeShade="80"/>
          <w:sz w:val="24"/>
          <w:szCs w:val="24"/>
        </w:rPr>
        <w:t>)</w:t>
      </w:r>
    </w:p>
    <w:p w14:paraId="5067101D" w14:textId="77777777" w:rsidR="003D4BB1" w:rsidRPr="00112579" w:rsidRDefault="00E56E9C" w:rsidP="00E56E9C">
      <w:pPr>
        <w:pStyle w:val="a3"/>
        <w:numPr>
          <w:ilvl w:val="0"/>
          <w:numId w:val="1"/>
        </w:numPr>
        <w:ind w:firstLineChars="0"/>
        <w:rPr>
          <w:color w:val="2D3439" w:themeColor="text2" w:themeShade="80"/>
          <w:sz w:val="24"/>
          <w:szCs w:val="24"/>
        </w:rPr>
      </w:pPr>
      <w:r w:rsidRPr="00112579">
        <w:rPr>
          <w:rFonts w:hint="eastAsia"/>
          <w:color w:val="2D3439" w:themeColor="text2" w:themeShade="80"/>
          <w:sz w:val="24"/>
          <w:szCs w:val="24"/>
        </w:rPr>
        <w:t>根据型纸</w:t>
      </w:r>
      <w:proofErr w:type="gramStart"/>
      <w:r w:rsidRPr="00112579">
        <w:rPr>
          <w:rFonts w:hint="eastAsia"/>
          <w:color w:val="2D3439" w:themeColor="text2" w:themeShade="80"/>
          <w:sz w:val="24"/>
          <w:szCs w:val="24"/>
        </w:rPr>
        <w:t>将表布和</w:t>
      </w:r>
      <w:proofErr w:type="gramEnd"/>
      <w:r w:rsidRPr="00112579">
        <w:rPr>
          <w:rFonts w:hint="eastAsia"/>
          <w:color w:val="2D3439" w:themeColor="text2" w:themeShade="80"/>
          <w:sz w:val="24"/>
          <w:szCs w:val="24"/>
        </w:rPr>
        <w:t>里布的包面裁剪出来。</w:t>
      </w:r>
    </w:p>
    <w:p w14:paraId="1CE21170" w14:textId="77777777" w:rsidR="00E56E9C" w:rsidRPr="00112579" w:rsidRDefault="00F55339" w:rsidP="003D4BB1">
      <w:pPr>
        <w:pStyle w:val="a3"/>
        <w:ind w:left="360" w:firstLineChars="0" w:firstLine="0"/>
        <w:rPr>
          <w:color w:val="2D3439" w:themeColor="text2" w:themeShade="80"/>
          <w:sz w:val="24"/>
          <w:szCs w:val="24"/>
        </w:rPr>
      </w:pPr>
      <w:r w:rsidRPr="00112579">
        <w:rPr>
          <w:rFonts w:hint="eastAsia"/>
          <w:color w:val="2D3439" w:themeColor="text2" w:themeShade="80"/>
          <w:sz w:val="24"/>
          <w:szCs w:val="24"/>
        </w:rPr>
        <w:t>*</w:t>
      </w:r>
      <w:r w:rsidR="00E56E9C" w:rsidRPr="00112579">
        <w:rPr>
          <w:rFonts w:hint="eastAsia"/>
          <w:color w:val="2D3439" w:themeColor="text2" w:themeShade="80"/>
          <w:sz w:val="24"/>
          <w:szCs w:val="24"/>
        </w:rPr>
        <w:t>型纸是净尺寸，在</w:t>
      </w:r>
      <w:proofErr w:type="gramStart"/>
      <w:r w:rsidR="00E56E9C" w:rsidRPr="00112579">
        <w:rPr>
          <w:rFonts w:hint="eastAsia"/>
          <w:color w:val="2D3439" w:themeColor="text2" w:themeShade="80"/>
          <w:sz w:val="24"/>
          <w:szCs w:val="24"/>
        </w:rPr>
        <w:t>裁剪表布和</w:t>
      </w:r>
      <w:proofErr w:type="gramEnd"/>
      <w:r w:rsidR="00E56E9C" w:rsidRPr="00112579">
        <w:rPr>
          <w:rFonts w:hint="eastAsia"/>
          <w:color w:val="2D3439" w:themeColor="text2" w:themeShade="80"/>
          <w:sz w:val="24"/>
          <w:szCs w:val="24"/>
        </w:rPr>
        <w:t>里布都要留出</w:t>
      </w:r>
      <w:r w:rsidR="00E56E9C" w:rsidRPr="00112579">
        <w:rPr>
          <w:rFonts w:hint="eastAsia"/>
          <w:color w:val="2D3439" w:themeColor="text2" w:themeShade="80"/>
          <w:sz w:val="24"/>
          <w:szCs w:val="24"/>
        </w:rPr>
        <w:t>1cm</w:t>
      </w:r>
      <w:r w:rsidR="00E56E9C" w:rsidRPr="00112579">
        <w:rPr>
          <w:rFonts w:hint="eastAsia"/>
          <w:color w:val="2D3439" w:themeColor="text2" w:themeShade="80"/>
          <w:sz w:val="24"/>
          <w:szCs w:val="24"/>
        </w:rPr>
        <w:t>缝份。（表布、里布各</w:t>
      </w:r>
      <w:r w:rsidR="00E56E9C" w:rsidRPr="00112579">
        <w:rPr>
          <w:rFonts w:hint="eastAsia"/>
          <w:color w:val="2D3439" w:themeColor="text2" w:themeShade="80"/>
          <w:sz w:val="24"/>
          <w:szCs w:val="24"/>
        </w:rPr>
        <w:t>2</w:t>
      </w:r>
      <w:r w:rsidR="00E56E9C" w:rsidRPr="00112579">
        <w:rPr>
          <w:rFonts w:hint="eastAsia"/>
          <w:color w:val="2D3439" w:themeColor="text2" w:themeShade="80"/>
          <w:sz w:val="24"/>
          <w:szCs w:val="24"/>
        </w:rPr>
        <w:t>片）</w:t>
      </w:r>
    </w:p>
    <w:p w14:paraId="27C3B48E" w14:textId="77777777" w:rsidR="001F54C1" w:rsidRPr="00112579" w:rsidRDefault="001F54C1" w:rsidP="003D4BB1">
      <w:pPr>
        <w:pStyle w:val="a3"/>
        <w:ind w:left="360" w:firstLineChars="0" w:firstLine="0"/>
        <w:rPr>
          <w:color w:val="2D3439" w:themeColor="text2" w:themeShade="80"/>
          <w:sz w:val="24"/>
          <w:szCs w:val="24"/>
        </w:rPr>
      </w:pPr>
      <w:r w:rsidRPr="00112579">
        <w:rPr>
          <w:rFonts w:hint="eastAsia"/>
          <w:color w:val="2D3439" w:themeColor="text2" w:themeShade="80"/>
          <w:sz w:val="24"/>
          <w:szCs w:val="24"/>
        </w:rPr>
        <w:t>里布剩余的布料裁出口袋布</w:t>
      </w:r>
      <w:r w:rsidRPr="00112579">
        <w:rPr>
          <w:rFonts w:hint="eastAsia"/>
          <w:color w:val="2D3439" w:themeColor="text2" w:themeShade="80"/>
          <w:sz w:val="24"/>
          <w:szCs w:val="24"/>
        </w:rPr>
        <w:t>19*30cm</w:t>
      </w:r>
      <w:r w:rsidRPr="00112579">
        <w:rPr>
          <w:rFonts w:hint="eastAsia"/>
          <w:color w:val="2D3439" w:themeColor="text2" w:themeShade="80"/>
          <w:sz w:val="24"/>
          <w:szCs w:val="24"/>
        </w:rPr>
        <w:t>。</w:t>
      </w:r>
    </w:p>
    <w:p w14:paraId="19F26E46" w14:textId="77777777" w:rsidR="00E56E9C" w:rsidRPr="00112579" w:rsidRDefault="00E56E9C" w:rsidP="00E56E9C">
      <w:pPr>
        <w:pStyle w:val="a3"/>
        <w:ind w:left="360" w:firstLineChars="0" w:firstLine="0"/>
        <w:rPr>
          <w:color w:val="2D3439" w:themeColor="text2" w:themeShade="80"/>
          <w:sz w:val="24"/>
          <w:szCs w:val="24"/>
        </w:rPr>
      </w:pPr>
      <w:r w:rsidRPr="00112579">
        <w:rPr>
          <w:rFonts w:hint="eastAsia"/>
          <w:color w:val="2D3439" w:themeColor="text2" w:themeShade="80"/>
          <w:sz w:val="24"/>
          <w:szCs w:val="24"/>
        </w:rPr>
        <w:t>包袋尺寸：</w:t>
      </w:r>
      <w:r w:rsidRPr="00112579">
        <w:rPr>
          <w:rFonts w:hint="eastAsia"/>
          <w:color w:val="2D3439" w:themeColor="text2" w:themeShade="80"/>
          <w:sz w:val="24"/>
          <w:szCs w:val="24"/>
        </w:rPr>
        <w:t>12cm*</w:t>
      </w:r>
      <w:r w:rsidRPr="00112579">
        <w:rPr>
          <w:rFonts w:hint="eastAsia"/>
          <w:color w:val="2D3439" w:themeColor="text2" w:themeShade="80"/>
          <w:sz w:val="24"/>
          <w:szCs w:val="24"/>
        </w:rPr>
        <w:t>门幅；再对折裁剪成</w:t>
      </w:r>
      <w:r w:rsidRPr="00112579">
        <w:rPr>
          <w:rFonts w:hint="eastAsia"/>
          <w:color w:val="2D3439" w:themeColor="text2" w:themeShade="80"/>
          <w:sz w:val="24"/>
          <w:szCs w:val="24"/>
        </w:rPr>
        <w:t>55*12cm 2</w:t>
      </w:r>
      <w:r w:rsidRPr="00112579">
        <w:rPr>
          <w:rFonts w:hint="eastAsia"/>
          <w:color w:val="2D3439" w:themeColor="text2" w:themeShade="80"/>
          <w:sz w:val="24"/>
          <w:szCs w:val="24"/>
        </w:rPr>
        <w:t>片</w:t>
      </w:r>
    </w:p>
    <w:p w14:paraId="047D403C" w14:textId="77777777" w:rsidR="00E56E9C" w:rsidRPr="00E56E9C" w:rsidRDefault="00F55339" w:rsidP="00E56E9C">
      <w:pPr>
        <w:pStyle w:val="a3"/>
        <w:ind w:left="360" w:firstLineChars="0" w:firstLine="0"/>
      </w:pPr>
      <w:r w:rsidRPr="00112579">
        <w:rPr>
          <w:rFonts w:hint="eastAsia"/>
          <w:noProof/>
          <w:color w:val="2D3439" w:themeColor="text2" w:themeShade="80"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63840CDA" wp14:editId="5BEDEEF8">
            <wp:simplePos x="0" y="0"/>
            <wp:positionH relativeFrom="column">
              <wp:posOffset>3257550</wp:posOffset>
            </wp:positionH>
            <wp:positionV relativeFrom="paragraph">
              <wp:posOffset>523240</wp:posOffset>
            </wp:positionV>
            <wp:extent cx="2094230" cy="1571625"/>
            <wp:effectExtent l="0" t="0" r="1270" b="9525"/>
            <wp:wrapSquare wrapText="bothSides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20407_202443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4230" cy="1571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="00E56E9C" w:rsidRPr="00112579">
        <w:rPr>
          <w:rFonts w:hint="eastAsia"/>
          <w:color w:val="2D3439" w:themeColor="text2" w:themeShade="80"/>
          <w:sz w:val="24"/>
          <w:szCs w:val="24"/>
        </w:rPr>
        <w:t>再按</w:t>
      </w:r>
      <w:r w:rsidR="003D4BB1" w:rsidRPr="00112579">
        <w:rPr>
          <w:rFonts w:hint="eastAsia"/>
          <w:color w:val="2D3439" w:themeColor="text2" w:themeShade="80"/>
          <w:sz w:val="24"/>
          <w:szCs w:val="24"/>
        </w:rPr>
        <w:t>包面</w:t>
      </w:r>
      <w:r w:rsidR="00E56E9C" w:rsidRPr="00112579">
        <w:rPr>
          <w:rFonts w:hint="eastAsia"/>
          <w:color w:val="2D3439" w:themeColor="text2" w:themeShade="80"/>
          <w:sz w:val="24"/>
          <w:szCs w:val="24"/>
        </w:rPr>
        <w:t>型</w:t>
      </w:r>
      <w:proofErr w:type="gramEnd"/>
      <w:r w:rsidR="00E56E9C" w:rsidRPr="00112579">
        <w:rPr>
          <w:rFonts w:hint="eastAsia"/>
          <w:color w:val="2D3439" w:themeColor="text2" w:themeShade="80"/>
          <w:sz w:val="24"/>
          <w:szCs w:val="24"/>
        </w:rPr>
        <w:t>纸</w:t>
      </w:r>
      <w:proofErr w:type="gramStart"/>
      <w:r w:rsidR="00E56E9C" w:rsidRPr="00112579">
        <w:rPr>
          <w:rFonts w:hint="eastAsia"/>
          <w:color w:val="2D3439" w:themeColor="text2" w:themeShade="80"/>
          <w:sz w:val="24"/>
          <w:szCs w:val="24"/>
        </w:rPr>
        <w:t>在铺棉上</w:t>
      </w:r>
      <w:proofErr w:type="gramEnd"/>
      <w:r w:rsidR="003D4BB1" w:rsidRPr="00112579">
        <w:rPr>
          <w:rFonts w:hint="eastAsia"/>
          <w:color w:val="2D3439" w:themeColor="text2" w:themeShade="80"/>
          <w:sz w:val="24"/>
          <w:szCs w:val="24"/>
        </w:rPr>
        <w:t>剪出</w:t>
      </w:r>
      <w:r w:rsidR="003D4BB1" w:rsidRPr="00112579">
        <w:rPr>
          <w:rFonts w:hint="eastAsia"/>
          <w:color w:val="2D3439" w:themeColor="text2" w:themeShade="80"/>
          <w:sz w:val="24"/>
          <w:szCs w:val="24"/>
        </w:rPr>
        <w:t>2</w:t>
      </w:r>
      <w:r w:rsidR="003D4BB1" w:rsidRPr="00112579">
        <w:rPr>
          <w:rFonts w:hint="eastAsia"/>
          <w:color w:val="2D3439" w:themeColor="text2" w:themeShade="80"/>
          <w:sz w:val="24"/>
          <w:szCs w:val="24"/>
        </w:rPr>
        <w:t>片，提手：</w:t>
      </w:r>
      <w:r w:rsidR="003D4BB1" w:rsidRPr="00112579">
        <w:rPr>
          <w:rFonts w:hint="eastAsia"/>
          <w:color w:val="2D3439" w:themeColor="text2" w:themeShade="80"/>
          <w:sz w:val="24"/>
          <w:szCs w:val="24"/>
        </w:rPr>
        <w:t>5*55cm 2</w:t>
      </w:r>
      <w:r w:rsidR="003D4BB1" w:rsidRPr="00112579">
        <w:rPr>
          <w:rFonts w:hint="eastAsia"/>
          <w:color w:val="2D3439" w:themeColor="text2" w:themeShade="80"/>
          <w:sz w:val="24"/>
          <w:szCs w:val="24"/>
        </w:rPr>
        <w:t>片</w:t>
      </w:r>
      <w:r>
        <w:rPr>
          <w:rFonts w:hint="eastAsia"/>
          <w:noProof/>
        </w:rPr>
        <w:drawing>
          <wp:inline distT="0" distB="0" distL="0" distR="0" wp14:anchorId="51F58FE3" wp14:editId="549DD19A">
            <wp:extent cx="3053411" cy="2066925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Q截图20220410104615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53411" cy="2066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15F83D" w14:textId="77777777" w:rsidR="00E56E9C" w:rsidRPr="00112579" w:rsidRDefault="002705C0" w:rsidP="00E56E9C">
      <w:pPr>
        <w:pStyle w:val="a3"/>
        <w:numPr>
          <w:ilvl w:val="0"/>
          <w:numId w:val="1"/>
        </w:numPr>
        <w:ind w:firstLineChars="0"/>
        <w:rPr>
          <w:color w:val="2D3439" w:themeColor="text2" w:themeShade="80"/>
          <w:sz w:val="24"/>
          <w:szCs w:val="24"/>
        </w:rPr>
      </w:pPr>
      <w:r w:rsidRPr="00112579">
        <w:rPr>
          <w:rFonts w:hint="eastAsia"/>
          <w:noProof/>
          <w:color w:val="2D3439" w:themeColor="text2" w:themeShade="80"/>
        </w:rPr>
        <w:drawing>
          <wp:anchor distT="0" distB="0" distL="114300" distR="114300" simplePos="0" relativeHeight="251660288" behindDoc="0" locked="0" layoutInCell="1" allowOverlap="1" wp14:anchorId="457EEE7E" wp14:editId="319020AE">
            <wp:simplePos x="0" y="0"/>
            <wp:positionH relativeFrom="column">
              <wp:posOffset>3771900</wp:posOffset>
            </wp:positionH>
            <wp:positionV relativeFrom="paragraph">
              <wp:posOffset>118110</wp:posOffset>
            </wp:positionV>
            <wp:extent cx="1895475" cy="2013585"/>
            <wp:effectExtent l="0" t="0" r="9525" b="5715"/>
            <wp:wrapSquare wrapText="bothSides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Q截图20220410104831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5475" cy="20135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="001F54C1" w:rsidRPr="00112579">
        <w:rPr>
          <w:rFonts w:hint="eastAsia"/>
          <w:color w:val="2D3439" w:themeColor="text2" w:themeShade="80"/>
          <w:sz w:val="24"/>
          <w:szCs w:val="24"/>
        </w:rPr>
        <w:t>将铺棉熨烫</w:t>
      </w:r>
      <w:proofErr w:type="gramEnd"/>
      <w:r w:rsidR="001F54C1" w:rsidRPr="00112579">
        <w:rPr>
          <w:rFonts w:hint="eastAsia"/>
          <w:color w:val="2D3439" w:themeColor="text2" w:themeShade="80"/>
          <w:sz w:val="24"/>
          <w:szCs w:val="24"/>
        </w:rPr>
        <w:t>在表布、提手布的</w:t>
      </w:r>
      <w:r w:rsidR="003D4BB1" w:rsidRPr="00112579">
        <w:rPr>
          <w:rFonts w:hint="eastAsia"/>
          <w:color w:val="2D3439" w:themeColor="text2" w:themeShade="80"/>
          <w:sz w:val="24"/>
          <w:szCs w:val="24"/>
        </w:rPr>
        <w:t>背面（参考图片）</w:t>
      </w:r>
    </w:p>
    <w:p w14:paraId="69E13012" w14:textId="77777777" w:rsidR="003D4BB1" w:rsidRPr="00112579" w:rsidRDefault="003D4BB1" w:rsidP="00DA6DD7">
      <w:pPr>
        <w:pStyle w:val="a3"/>
        <w:ind w:left="360" w:firstLineChars="0" w:firstLine="0"/>
        <w:rPr>
          <w:color w:val="2D3439" w:themeColor="text2" w:themeShade="80"/>
          <w:sz w:val="24"/>
          <w:szCs w:val="24"/>
        </w:rPr>
      </w:pPr>
      <w:r w:rsidRPr="00112579">
        <w:rPr>
          <w:rFonts w:hint="eastAsia"/>
          <w:color w:val="2D3439" w:themeColor="text2" w:themeShade="80"/>
          <w:sz w:val="24"/>
          <w:szCs w:val="24"/>
        </w:rPr>
        <w:t>拿出缝纫机准备缝纫啦！！！</w:t>
      </w:r>
      <w:r w:rsidR="00613215" w:rsidRPr="00112579">
        <w:rPr>
          <w:rFonts w:hint="eastAsia"/>
          <w:color w:val="2D3439" w:themeColor="text2" w:themeShade="80"/>
          <w:sz w:val="24"/>
          <w:szCs w:val="24"/>
        </w:rPr>
        <w:t>以下所有</w:t>
      </w:r>
      <w:proofErr w:type="gramStart"/>
      <w:r w:rsidR="00613215" w:rsidRPr="00112579">
        <w:rPr>
          <w:rFonts w:hint="eastAsia"/>
          <w:color w:val="2D3439" w:themeColor="text2" w:themeShade="80"/>
          <w:sz w:val="24"/>
          <w:szCs w:val="24"/>
        </w:rPr>
        <w:t>的缝份为</w:t>
      </w:r>
      <w:proofErr w:type="gramEnd"/>
      <w:r w:rsidR="00613215" w:rsidRPr="00112579">
        <w:rPr>
          <w:rFonts w:hint="eastAsia"/>
          <w:color w:val="2D3439" w:themeColor="text2" w:themeShade="80"/>
          <w:sz w:val="24"/>
          <w:szCs w:val="24"/>
        </w:rPr>
        <w:t>1cm</w:t>
      </w:r>
      <w:r w:rsidR="00613215" w:rsidRPr="00112579">
        <w:rPr>
          <w:rFonts w:hint="eastAsia"/>
          <w:color w:val="2D3439" w:themeColor="text2" w:themeShade="80"/>
          <w:sz w:val="24"/>
          <w:szCs w:val="24"/>
        </w:rPr>
        <w:t>。</w:t>
      </w:r>
    </w:p>
    <w:p w14:paraId="7EFE22AA" w14:textId="77777777" w:rsidR="00DA6DD7" w:rsidRPr="00112579" w:rsidRDefault="00DA6DD7" w:rsidP="00E56E9C">
      <w:pPr>
        <w:pStyle w:val="a3"/>
        <w:numPr>
          <w:ilvl w:val="0"/>
          <w:numId w:val="1"/>
        </w:numPr>
        <w:ind w:firstLineChars="0"/>
        <w:rPr>
          <w:color w:val="2D3439" w:themeColor="text2" w:themeShade="80"/>
          <w:sz w:val="24"/>
          <w:szCs w:val="24"/>
        </w:rPr>
      </w:pPr>
      <w:r w:rsidRPr="00112579">
        <w:rPr>
          <w:rFonts w:hint="eastAsia"/>
          <w:color w:val="2D3439" w:themeColor="text2" w:themeShade="80"/>
          <w:sz w:val="24"/>
          <w:szCs w:val="24"/>
        </w:rPr>
        <w:t>制作提手。将提手沿着长边对折并熨烫，再在两边各折</w:t>
      </w:r>
      <w:r w:rsidRPr="00112579">
        <w:rPr>
          <w:rFonts w:hint="eastAsia"/>
          <w:color w:val="2D3439" w:themeColor="text2" w:themeShade="80"/>
          <w:sz w:val="24"/>
          <w:szCs w:val="24"/>
        </w:rPr>
        <w:t>1cm</w:t>
      </w:r>
      <w:proofErr w:type="gramStart"/>
      <w:r w:rsidRPr="00112579">
        <w:rPr>
          <w:rFonts w:hint="eastAsia"/>
          <w:color w:val="2D3439" w:themeColor="text2" w:themeShade="80"/>
          <w:sz w:val="24"/>
          <w:szCs w:val="24"/>
        </w:rPr>
        <w:t>缝份</w:t>
      </w:r>
      <w:r w:rsidR="00792498" w:rsidRPr="00112579">
        <w:rPr>
          <w:rFonts w:hint="eastAsia"/>
          <w:color w:val="2D3439" w:themeColor="text2" w:themeShade="80"/>
          <w:sz w:val="24"/>
          <w:szCs w:val="24"/>
        </w:rPr>
        <w:t>并</w:t>
      </w:r>
      <w:proofErr w:type="gramEnd"/>
      <w:r w:rsidR="00792498" w:rsidRPr="00112579">
        <w:rPr>
          <w:rFonts w:hint="eastAsia"/>
          <w:color w:val="2D3439" w:themeColor="text2" w:themeShade="80"/>
          <w:sz w:val="24"/>
          <w:szCs w:val="24"/>
        </w:rPr>
        <w:t>熨烫成型。在折边边缘</w:t>
      </w:r>
      <w:r w:rsidR="00792498" w:rsidRPr="00112579">
        <w:rPr>
          <w:rFonts w:hint="eastAsia"/>
          <w:color w:val="2D3439" w:themeColor="text2" w:themeShade="80"/>
          <w:sz w:val="24"/>
          <w:szCs w:val="24"/>
        </w:rPr>
        <w:t>2mm</w:t>
      </w:r>
      <w:r w:rsidR="00792498" w:rsidRPr="00112579">
        <w:rPr>
          <w:rFonts w:hint="eastAsia"/>
          <w:color w:val="2D3439" w:themeColor="text2" w:themeShade="80"/>
          <w:sz w:val="24"/>
          <w:szCs w:val="24"/>
        </w:rPr>
        <w:t>处缝出直线。两边都要缝哦。</w:t>
      </w:r>
    </w:p>
    <w:p w14:paraId="7684C4D2" w14:textId="77777777" w:rsidR="00AB3879" w:rsidRPr="00112579" w:rsidRDefault="00AB3879" w:rsidP="00E56E9C">
      <w:pPr>
        <w:pStyle w:val="a3"/>
        <w:numPr>
          <w:ilvl w:val="0"/>
          <w:numId w:val="1"/>
        </w:numPr>
        <w:ind w:firstLineChars="0"/>
        <w:rPr>
          <w:color w:val="2D3439" w:themeColor="text2" w:themeShade="80"/>
        </w:rPr>
      </w:pPr>
      <w:r w:rsidRPr="00112579">
        <w:rPr>
          <w:rFonts w:hint="eastAsia"/>
          <w:color w:val="2D3439" w:themeColor="text2" w:themeShade="80"/>
          <w:sz w:val="24"/>
          <w:szCs w:val="24"/>
        </w:rPr>
        <w:t>将包袋固定在包面上，包袋位置参考型纸。</w:t>
      </w:r>
      <w:r w:rsidR="001F54C1" w:rsidRPr="00112579">
        <w:rPr>
          <w:rFonts w:hint="eastAsia"/>
          <w:color w:val="2D3439" w:themeColor="text2" w:themeShade="80"/>
          <w:sz w:val="24"/>
          <w:szCs w:val="24"/>
        </w:rPr>
        <w:t>此时可以将花边装饰在你喜爱的位置。</w:t>
      </w:r>
    </w:p>
    <w:p w14:paraId="5E7FB03C" w14:textId="77777777" w:rsidR="001F54C1" w:rsidRPr="00112579" w:rsidRDefault="001F54C1" w:rsidP="00E56E9C">
      <w:pPr>
        <w:pStyle w:val="a3"/>
        <w:numPr>
          <w:ilvl w:val="0"/>
          <w:numId w:val="1"/>
        </w:numPr>
        <w:ind w:firstLineChars="0"/>
        <w:rPr>
          <w:color w:val="2D3439" w:themeColor="text2" w:themeShade="80"/>
        </w:rPr>
      </w:pPr>
      <w:r w:rsidRPr="00112579">
        <w:rPr>
          <w:rFonts w:hint="eastAsia"/>
          <w:color w:val="2D3439" w:themeColor="text2" w:themeShade="80"/>
        </w:rPr>
        <w:t>将包</w:t>
      </w:r>
      <w:proofErr w:type="gramStart"/>
      <w:r w:rsidRPr="00112579">
        <w:rPr>
          <w:rFonts w:hint="eastAsia"/>
          <w:color w:val="2D3439" w:themeColor="text2" w:themeShade="80"/>
        </w:rPr>
        <w:t>面表布正面</w:t>
      </w:r>
      <w:proofErr w:type="gramEnd"/>
      <w:r w:rsidRPr="00112579">
        <w:rPr>
          <w:rFonts w:hint="eastAsia"/>
          <w:color w:val="2D3439" w:themeColor="text2" w:themeShade="80"/>
        </w:rPr>
        <w:t>相对并缝合。</w:t>
      </w:r>
      <w:r w:rsidR="00613215" w:rsidRPr="00112579">
        <w:rPr>
          <w:rFonts w:hint="eastAsia"/>
          <w:color w:val="2D3439" w:themeColor="text2" w:themeShade="80"/>
        </w:rPr>
        <w:t>（注意袋口处不要缝）</w:t>
      </w:r>
    </w:p>
    <w:p w14:paraId="6398E90D" w14:textId="77777777" w:rsidR="001F54C1" w:rsidRPr="00112579" w:rsidRDefault="001F54C1" w:rsidP="00E56E9C">
      <w:pPr>
        <w:pStyle w:val="a3"/>
        <w:numPr>
          <w:ilvl w:val="0"/>
          <w:numId w:val="1"/>
        </w:numPr>
        <w:ind w:firstLineChars="0"/>
        <w:rPr>
          <w:color w:val="2D3439" w:themeColor="text2" w:themeShade="80"/>
        </w:rPr>
      </w:pPr>
      <w:r w:rsidRPr="00112579">
        <w:rPr>
          <w:rFonts w:hint="eastAsia"/>
          <w:color w:val="2D3439" w:themeColor="text2" w:themeShade="80"/>
        </w:rPr>
        <w:t>制作口袋布。</w:t>
      </w:r>
      <w:r w:rsidR="00B4109D" w:rsidRPr="00112579">
        <w:rPr>
          <w:rFonts w:hint="eastAsia"/>
          <w:color w:val="2D3439" w:themeColor="text2" w:themeShade="80"/>
        </w:rPr>
        <w:t>将口袋布正面相对并对折缝合</w:t>
      </w:r>
      <w:r w:rsidR="00B4109D" w:rsidRPr="00112579">
        <w:rPr>
          <w:rFonts w:hint="eastAsia"/>
          <w:color w:val="2D3439" w:themeColor="text2" w:themeShade="80"/>
        </w:rPr>
        <w:t>3</w:t>
      </w:r>
      <w:r w:rsidR="00B4109D" w:rsidRPr="00112579">
        <w:rPr>
          <w:rFonts w:hint="eastAsia"/>
          <w:color w:val="2D3439" w:themeColor="text2" w:themeShade="80"/>
        </w:rPr>
        <w:t>边并留一个</w:t>
      </w:r>
      <w:r w:rsidR="00B4109D" w:rsidRPr="00112579">
        <w:rPr>
          <w:rFonts w:hint="eastAsia"/>
          <w:color w:val="2D3439" w:themeColor="text2" w:themeShade="80"/>
        </w:rPr>
        <w:t>5cm</w:t>
      </w:r>
      <w:r w:rsidR="00B4109D" w:rsidRPr="00112579">
        <w:rPr>
          <w:rFonts w:hint="eastAsia"/>
          <w:color w:val="2D3439" w:themeColor="text2" w:themeShade="80"/>
        </w:rPr>
        <w:t>的返口。翻出正面后，将</w:t>
      </w:r>
      <w:proofErr w:type="gramStart"/>
      <w:r w:rsidR="00B4109D" w:rsidRPr="00112579">
        <w:rPr>
          <w:rFonts w:hint="eastAsia"/>
          <w:color w:val="2D3439" w:themeColor="text2" w:themeShade="80"/>
        </w:rPr>
        <w:t>其返口缝合</w:t>
      </w:r>
      <w:proofErr w:type="gramEnd"/>
      <w:r w:rsidR="00B4109D" w:rsidRPr="00112579">
        <w:rPr>
          <w:rFonts w:hint="eastAsia"/>
          <w:color w:val="2D3439" w:themeColor="text2" w:themeShade="80"/>
        </w:rPr>
        <w:t>，并固定在里布上。口袋位置为里</w:t>
      </w:r>
      <w:proofErr w:type="gramStart"/>
      <w:r w:rsidR="00B4109D" w:rsidRPr="00112579">
        <w:rPr>
          <w:rFonts w:hint="eastAsia"/>
          <w:color w:val="2D3439" w:themeColor="text2" w:themeShade="80"/>
        </w:rPr>
        <w:t>布袋口</w:t>
      </w:r>
      <w:proofErr w:type="gramEnd"/>
      <w:r w:rsidR="00B4109D" w:rsidRPr="00112579">
        <w:rPr>
          <w:rFonts w:hint="eastAsia"/>
          <w:color w:val="2D3439" w:themeColor="text2" w:themeShade="80"/>
        </w:rPr>
        <w:t>向下</w:t>
      </w:r>
      <w:r w:rsidR="00B4109D" w:rsidRPr="00112579">
        <w:rPr>
          <w:rFonts w:hint="eastAsia"/>
          <w:color w:val="2D3439" w:themeColor="text2" w:themeShade="80"/>
        </w:rPr>
        <w:t>10cm</w:t>
      </w:r>
      <w:r w:rsidR="00B4109D" w:rsidRPr="00112579">
        <w:rPr>
          <w:rFonts w:hint="eastAsia"/>
          <w:color w:val="2D3439" w:themeColor="text2" w:themeShade="80"/>
        </w:rPr>
        <w:t>处，口袋中心与里布中心线对</w:t>
      </w:r>
      <w:proofErr w:type="gramStart"/>
      <w:r w:rsidR="00B4109D" w:rsidRPr="00112579">
        <w:rPr>
          <w:rFonts w:hint="eastAsia"/>
          <w:color w:val="2D3439" w:themeColor="text2" w:themeShade="80"/>
        </w:rPr>
        <w:t>其</w:t>
      </w:r>
      <w:proofErr w:type="gramEnd"/>
      <w:r w:rsidR="00B4109D" w:rsidRPr="00112579">
        <w:rPr>
          <w:rFonts w:hint="eastAsia"/>
          <w:color w:val="2D3439" w:themeColor="text2" w:themeShade="80"/>
        </w:rPr>
        <w:t>。</w:t>
      </w:r>
    </w:p>
    <w:p w14:paraId="7C319034" w14:textId="77777777" w:rsidR="00B4109D" w:rsidRPr="00112579" w:rsidRDefault="008F294E" w:rsidP="00E56E9C">
      <w:pPr>
        <w:pStyle w:val="a3"/>
        <w:numPr>
          <w:ilvl w:val="0"/>
          <w:numId w:val="1"/>
        </w:numPr>
        <w:ind w:firstLineChars="0"/>
        <w:rPr>
          <w:color w:val="2D3439" w:themeColor="text2" w:themeShade="80"/>
        </w:rPr>
      </w:pPr>
      <w:r w:rsidRPr="00112579">
        <w:rPr>
          <w:rFonts w:hint="eastAsia"/>
          <w:noProof/>
          <w:color w:val="2D3439" w:themeColor="text2" w:themeShade="80"/>
        </w:rPr>
        <w:lastRenderedPageBreak/>
        <w:drawing>
          <wp:anchor distT="0" distB="0" distL="114300" distR="114300" simplePos="0" relativeHeight="251661312" behindDoc="0" locked="0" layoutInCell="1" allowOverlap="1" wp14:anchorId="014282F0" wp14:editId="6FA5EEDA">
            <wp:simplePos x="0" y="0"/>
            <wp:positionH relativeFrom="column">
              <wp:posOffset>133350</wp:posOffset>
            </wp:positionH>
            <wp:positionV relativeFrom="paragraph">
              <wp:posOffset>467360</wp:posOffset>
            </wp:positionV>
            <wp:extent cx="2019300" cy="1713230"/>
            <wp:effectExtent l="0" t="0" r="0" b="1270"/>
            <wp:wrapTopAndBottom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Q截图20220410104907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9300" cy="1713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12579">
        <w:rPr>
          <w:rFonts w:hint="eastAsia"/>
          <w:noProof/>
          <w:color w:val="2D3439" w:themeColor="text2" w:themeShade="80"/>
        </w:rPr>
        <w:drawing>
          <wp:anchor distT="0" distB="0" distL="114300" distR="114300" simplePos="0" relativeHeight="251662336" behindDoc="0" locked="0" layoutInCell="1" allowOverlap="1" wp14:anchorId="4BC90DD8" wp14:editId="7B24E504">
            <wp:simplePos x="0" y="0"/>
            <wp:positionH relativeFrom="column">
              <wp:posOffset>2238375</wp:posOffset>
            </wp:positionH>
            <wp:positionV relativeFrom="paragraph">
              <wp:posOffset>400050</wp:posOffset>
            </wp:positionV>
            <wp:extent cx="3230245" cy="1781175"/>
            <wp:effectExtent l="0" t="0" r="8255" b="9525"/>
            <wp:wrapTopAndBottom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Q截图20220410104950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0245" cy="1781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109D" w:rsidRPr="00112579">
        <w:rPr>
          <w:rFonts w:hint="eastAsia"/>
          <w:color w:val="2D3439" w:themeColor="text2" w:themeShade="80"/>
        </w:rPr>
        <w:t>在里</w:t>
      </w:r>
      <w:proofErr w:type="gramStart"/>
      <w:r w:rsidR="00B4109D" w:rsidRPr="00112579">
        <w:rPr>
          <w:rFonts w:hint="eastAsia"/>
          <w:color w:val="2D3439" w:themeColor="text2" w:themeShade="80"/>
        </w:rPr>
        <w:t>布袋口</w:t>
      </w:r>
      <w:proofErr w:type="gramEnd"/>
      <w:r w:rsidR="00B4109D" w:rsidRPr="00112579">
        <w:rPr>
          <w:rFonts w:hint="eastAsia"/>
          <w:color w:val="2D3439" w:themeColor="text2" w:themeShade="80"/>
        </w:rPr>
        <w:t>向下</w:t>
      </w:r>
      <w:r w:rsidR="00B4109D" w:rsidRPr="00112579">
        <w:rPr>
          <w:rFonts w:hint="eastAsia"/>
          <w:color w:val="2D3439" w:themeColor="text2" w:themeShade="80"/>
        </w:rPr>
        <w:t>3cm</w:t>
      </w:r>
      <w:r w:rsidR="00B4109D" w:rsidRPr="00112579">
        <w:rPr>
          <w:rFonts w:hint="eastAsia"/>
          <w:color w:val="2D3439" w:themeColor="text2" w:themeShade="80"/>
        </w:rPr>
        <w:t>中心处安装磁力吸扣。此时可以在里布背面</w:t>
      </w:r>
      <w:proofErr w:type="gramStart"/>
      <w:r w:rsidR="00B4109D" w:rsidRPr="00112579">
        <w:rPr>
          <w:rFonts w:hint="eastAsia"/>
          <w:color w:val="2D3439" w:themeColor="text2" w:themeShade="80"/>
        </w:rPr>
        <w:t>安装吸扣处</w:t>
      </w:r>
      <w:proofErr w:type="gramEnd"/>
      <w:r w:rsidR="00B4109D" w:rsidRPr="00112579">
        <w:rPr>
          <w:rFonts w:hint="eastAsia"/>
          <w:color w:val="2D3439" w:themeColor="text2" w:themeShade="80"/>
        </w:rPr>
        <w:t>熨烫上一小块布衬，来</w:t>
      </w:r>
      <w:proofErr w:type="gramStart"/>
      <w:r w:rsidR="00B4109D" w:rsidRPr="00112579">
        <w:rPr>
          <w:rFonts w:hint="eastAsia"/>
          <w:color w:val="2D3439" w:themeColor="text2" w:themeShade="80"/>
        </w:rPr>
        <w:t>增加吸扣处</w:t>
      </w:r>
      <w:proofErr w:type="gramEnd"/>
      <w:r w:rsidR="00B4109D" w:rsidRPr="00112579">
        <w:rPr>
          <w:rFonts w:hint="eastAsia"/>
          <w:color w:val="2D3439" w:themeColor="text2" w:themeShade="80"/>
        </w:rPr>
        <w:t>的强度。</w:t>
      </w:r>
    </w:p>
    <w:p w14:paraId="14761E18" w14:textId="77777777" w:rsidR="00B4109D" w:rsidRPr="00112579" w:rsidRDefault="00613215" w:rsidP="00E56E9C">
      <w:pPr>
        <w:pStyle w:val="a3"/>
        <w:numPr>
          <w:ilvl w:val="0"/>
          <w:numId w:val="1"/>
        </w:numPr>
        <w:ind w:firstLineChars="0"/>
        <w:rPr>
          <w:color w:val="2D3439" w:themeColor="text2" w:themeShade="80"/>
        </w:rPr>
      </w:pPr>
      <w:r w:rsidRPr="00112579">
        <w:rPr>
          <w:rFonts w:hint="eastAsia"/>
          <w:color w:val="2D3439" w:themeColor="text2" w:themeShade="80"/>
        </w:rPr>
        <w:t>缝合里布，将里布正面相对并缝合。</w:t>
      </w:r>
      <w:proofErr w:type="gramStart"/>
      <w:r w:rsidRPr="00112579">
        <w:rPr>
          <w:rFonts w:hint="eastAsia"/>
          <w:color w:val="2D3439" w:themeColor="text2" w:themeShade="80"/>
        </w:rPr>
        <w:t>缝份为</w:t>
      </w:r>
      <w:proofErr w:type="gramEnd"/>
      <w:r w:rsidRPr="00112579">
        <w:rPr>
          <w:rFonts w:hint="eastAsia"/>
          <w:color w:val="2D3439" w:themeColor="text2" w:themeShade="80"/>
        </w:rPr>
        <w:t>1cm</w:t>
      </w:r>
      <w:r w:rsidRPr="00112579">
        <w:rPr>
          <w:rFonts w:hint="eastAsia"/>
          <w:color w:val="2D3439" w:themeColor="text2" w:themeShade="80"/>
        </w:rPr>
        <w:t>（注意袋口处不要缝）在底部留一个</w:t>
      </w:r>
      <w:r w:rsidRPr="00112579">
        <w:rPr>
          <w:rFonts w:hint="eastAsia"/>
          <w:color w:val="2D3439" w:themeColor="text2" w:themeShade="80"/>
        </w:rPr>
        <w:t>10</w:t>
      </w:r>
      <w:r w:rsidRPr="00112579">
        <w:rPr>
          <w:rFonts w:hint="eastAsia"/>
          <w:color w:val="2D3439" w:themeColor="text2" w:themeShade="80"/>
        </w:rPr>
        <w:t>左右的返口。</w:t>
      </w:r>
    </w:p>
    <w:p w14:paraId="126D344C" w14:textId="77777777" w:rsidR="00613215" w:rsidRPr="00112579" w:rsidRDefault="00613215" w:rsidP="00613215">
      <w:pPr>
        <w:pStyle w:val="a3"/>
        <w:numPr>
          <w:ilvl w:val="0"/>
          <w:numId w:val="1"/>
        </w:numPr>
        <w:ind w:firstLineChars="0"/>
        <w:rPr>
          <w:color w:val="2D3439" w:themeColor="text2" w:themeShade="80"/>
        </w:rPr>
      </w:pPr>
      <w:r w:rsidRPr="00112579">
        <w:rPr>
          <w:rFonts w:hint="eastAsia"/>
          <w:color w:val="2D3439" w:themeColor="text2" w:themeShade="80"/>
        </w:rPr>
        <w:t>将表布套在里布内，此时里布的</w:t>
      </w:r>
      <w:proofErr w:type="gramStart"/>
      <w:r w:rsidRPr="00112579">
        <w:rPr>
          <w:rFonts w:hint="eastAsia"/>
          <w:color w:val="2D3439" w:themeColor="text2" w:themeShade="80"/>
        </w:rPr>
        <w:t>与表布的</w:t>
      </w:r>
      <w:proofErr w:type="gramEnd"/>
      <w:r w:rsidRPr="00112579">
        <w:rPr>
          <w:rFonts w:hint="eastAsia"/>
          <w:color w:val="2D3439" w:themeColor="text2" w:themeShade="80"/>
        </w:rPr>
        <w:t>正面是相对的。</w:t>
      </w:r>
      <w:proofErr w:type="gramStart"/>
      <w:r w:rsidRPr="00112579">
        <w:rPr>
          <w:rFonts w:hint="eastAsia"/>
          <w:color w:val="2D3439" w:themeColor="text2" w:themeShade="80"/>
        </w:rPr>
        <w:t>将表布与</w:t>
      </w:r>
      <w:proofErr w:type="gramEnd"/>
      <w:r w:rsidRPr="00112579">
        <w:rPr>
          <w:rFonts w:hint="eastAsia"/>
          <w:color w:val="2D3439" w:themeColor="text2" w:themeShade="80"/>
        </w:rPr>
        <w:t>里布的侧边对其，请缝合袋口。</w:t>
      </w:r>
      <w:proofErr w:type="gramStart"/>
      <w:r w:rsidRPr="00112579">
        <w:rPr>
          <w:rFonts w:hint="eastAsia"/>
          <w:color w:val="2D3439" w:themeColor="text2" w:themeShade="80"/>
        </w:rPr>
        <w:t>从返口出</w:t>
      </w:r>
      <w:proofErr w:type="gramEnd"/>
      <w:r w:rsidRPr="00112579">
        <w:rPr>
          <w:rFonts w:hint="eastAsia"/>
          <w:color w:val="2D3439" w:themeColor="text2" w:themeShade="80"/>
        </w:rPr>
        <w:t>将包面翻出，并缝合返口。</w:t>
      </w:r>
    </w:p>
    <w:p w14:paraId="027BF638" w14:textId="77777777" w:rsidR="00613215" w:rsidRPr="00112579" w:rsidRDefault="00613215" w:rsidP="00613215">
      <w:pPr>
        <w:pStyle w:val="a3"/>
        <w:numPr>
          <w:ilvl w:val="0"/>
          <w:numId w:val="1"/>
        </w:numPr>
        <w:ind w:firstLineChars="0"/>
        <w:rPr>
          <w:color w:val="2D3439" w:themeColor="text2" w:themeShade="80"/>
        </w:rPr>
      </w:pPr>
      <w:r w:rsidRPr="00112579">
        <w:rPr>
          <w:rFonts w:hint="eastAsia"/>
          <w:color w:val="2D3439" w:themeColor="text2" w:themeShade="80"/>
        </w:rPr>
        <w:t>沿袋口</w:t>
      </w:r>
      <w:r w:rsidRPr="00112579">
        <w:rPr>
          <w:rFonts w:hint="eastAsia"/>
          <w:color w:val="2D3439" w:themeColor="text2" w:themeShade="80"/>
        </w:rPr>
        <w:t>5mm</w:t>
      </w:r>
      <w:r w:rsidRPr="00112579">
        <w:rPr>
          <w:rFonts w:hint="eastAsia"/>
          <w:color w:val="2D3439" w:themeColor="text2" w:themeShade="80"/>
        </w:rPr>
        <w:t>处压一圈线。这样就完成啦！！！</w:t>
      </w:r>
    </w:p>
    <w:sectPr w:rsidR="00613215" w:rsidRPr="001125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60A65FF"/>
    <w:multiLevelType w:val="hybridMultilevel"/>
    <w:tmpl w:val="91DAC9AA"/>
    <w:lvl w:ilvl="0" w:tplc="DC30B4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E000D"/>
    <w:rsid w:val="000F4942"/>
    <w:rsid w:val="00112579"/>
    <w:rsid w:val="001F54C1"/>
    <w:rsid w:val="002705C0"/>
    <w:rsid w:val="003D4BB1"/>
    <w:rsid w:val="004E000D"/>
    <w:rsid w:val="00613215"/>
    <w:rsid w:val="00792498"/>
    <w:rsid w:val="00882878"/>
    <w:rsid w:val="008F294E"/>
    <w:rsid w:val="009275D2"/>
    <w:rsid w:val="00AB3879"/>
    <w:rsid w:val="00B4109D"/>
    <w:rsid w:val="00CF5DB8"/>
    <w:rsid w:val="00DA6DD7"/>
    <w:rsid w:val="00E56E9C"/>
    <w:rsid w:val="00F55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D280FC"/>
  <w15:docId w15:val="{4C6782F8-BA82-4E56-8C52-483A94295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E9C"/>
    <w:pPr>
      <w:ind w:firstLineChars="200" w:firstLine="420"/>
    </w:pPr>
  </w:style>
  <w:style w:type="paragraph" w:styleId="a4">
    <w:name w:val="Balloon Text"/>
    <w:basedOn w:val="a"/>
    <w:link w:val="a5"/>
    <w:uiPriority w:val="99"/>
    <w:semiHidden/>
    <w:unhideWhenUsed/>
    <w:rsid w:val="00F55339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F5533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g"/><Relationship Id="rId10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主题​​">
  <a:themeElements>
    <a:clrScheme name="复合">
      <a:dk1>
        <a:sysClr val="windowText" lastClr="000000"/>
      </a:dk1>
      <a:lt1>
        <a:sysClr val="window" lastClr="FFFFFF"/>
      </a:lt1>
      <a:dk2>
        <a:srgbClr val="5B6973"/>
      </a:dk2>
      <a:lt2>
        <a:srgbClr val="E7ECED"/>
      </a:lt2>
      <a:accent1>
        <a:srgbClr val="98C723"/>
      </a:accent1>
      <a:accent2>
        <a:srgbClr val="59B0B9"/>
      </a:accent2>
      <a:accent3>
        <a:srgbClr val="DEAE00"/>
      </a:accent3>
      <a:accent4>
        <a:srgbClr val="B77BB4"/>
      </a:accent4>
      <a:accent5>
        <a:srgbClr val="E0773C"/>
      </a:accent5>
      <a:accent6>
        <a:srgbClr val="A98D63"/>
      </a:accent6>
      <a:hlink>
        <a:srgbClr val="26CBEC"/>
      </a:hlink>
      <a:folHlink>
        <a:srgbClr val="598C8C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2</Pages>
  <Words>103</Words>
  <Characters>590</Characters>
  <Application>Microsoft Office Word</Application>
  <DocSecurity>0</DocSecurity>
  <Lines>4</Lines>
  <Paragraphs>1</Paragraphs>
  <ScaleCrop>false</ScaleCrop>
  <Company>Toshiba</Company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Erin</dc:creator>
  <cp:keywords/>
  <dc:description/>
  <cp:lastModifiedBy>wei, shumin (BCN) 魏 淑敏</cp:lastModifiedBy>
  <cp:revision>13</cp:revision>
  <dcterms:created xsi:type="dcterms:W3CDTF">2022-04-10T00:28:00Z</dcterms:created>
  <dcterms:modified xsi:type="dcterms:W3CDTF">2022-06-20T01:03:00Z</dcterms:modified>
</cp:coreProperties>
</file>